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E3" w:rsidRDefault="002F35D3" w:rsidP="000116E3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Kryterium </w:t>
      </w:r>
      <w:r w:rsidR="000116E3">
        <w:rPr>
          <w:rFonts w:ascii="Arial" w:hAnsi="Arial" w:cs="Arial"/>
          <w:sz w:val="24"/>
        </w:rPr>
        <w:t xml:space="preserve"> nr 4</w:t>
      </w:r>
      <w:bookmarkStart w:id="0" w:name="_GoBack"/>
      <w:bookmarkEnd w:id="0"/>
      <w:r w:rsidR="00B83E75">
        <w:rPr>
          <w:rFonts w:ascii="Arial" w:hAnsi="Arial" w:cs="Arial"/>
          <w:sz w:val="24"/>
        </w:rPr>
        <w:t>- załącznik nr 2</w:t>
      </w:r>
    </w:p>
    <w:p w:rsidR="000116E3" w:rsidRDefault="000116E3" w:rsidP="000116E3">
      <w:pPr>
        <w:jc w:val="both"/>
        <w:rPr>
          <w:rFonts w:ascii="Arial" w:hAnsi="Arial" w:cs="Arial"/>
          <w:sz w:val="24"/>
        </w:rPr>
      </w:pPr>
    </w:p>
    <w:p w:rsidR="000116E3" w:rsidRDefault="000116E3" w:rsidP="000116E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.........................................................................          Włoszakowice, dnia ................................       </w:t>
      </w:r>
      <w:r>
        <w:rPr>
          <w:rFonts w:ascii="Arial" w:hAnsi="Arial" w:cs="Arial"/>
          <w:sz w:val="20"/>
          <w:szCs w:val="20"/>
        </w:rPr>
        <w:t>imiona i nazwiska rodziców/opiekunów prawnych</w:t>
      </w:r>
    </w:p>
    <w:p w:rsidR="000116E3" w:rsidRDefault="000116E3" w:rsidP="000116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0116E3" w:rsidRDefault="000116E3" w:rsidP="000116E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:rsidR="000116E3" w:rsidRDefault="000116E3" w:rsidP="000116E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imię  i nazwisko dziecka/kandydata                      </w:t>
      </w:r>
    </w:p>
    <w:p w:rsidR="000116E3" w:rsidRDefault="000116E3" w:rsidP="000116E3">
      <w:pPr>
        <w:jc w:val="both"/>
        <w:rPr>
          <w:rFonts w:ascii="Arial" w:hAnsi="Arial" w:cs="Arial"/>
          <w:sz w:val="24"/>
          <w:szCs w:val="24"/>
        </w:rPr>
      </w:pPr>
    </w:p>
    <w:p w:rsidR="000116E3" w:rsidRDefault="000116E3" w:rsidP="000116E3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 RODZICA/OPIEKUNA PRAWNEGO</w:t>
      </w:r>
    </w:p>
    <w:p w:rsidR="000116E3" w:rsidRDefault="000116E3" w:rsidP="00011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samotnym wychowywaniu dziecka</w:t>
      </w:r>
    </w:p>
    <w:p w:rsidR="000116E3" w:rsidRDefault="000116E3" w:rsidP="00011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W związku  z ubieganiem się o przyjęcie syna/córki  </w:t>
      </w:r>
    </w:p>
    <w:p w:rsidR="000116E3" w:rsidRDefault="000116E3" w:rsidP="00011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0116E3" w:rsidRDefault="000116E3" w:rsidP="00011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Przedszkola  Nr 2 we Włoszakowicach  oświadczam, że:</w:t>
      </w:r>
    </w:p>
    <w:p w:rsidR="000116E3" w:rsidRDefault="000116E3" w:rsidP="000116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samotnie wychowuję dziecko/dzieci oraz nie wychowuję żadnego dziecka wspólnie          z jego rodzicem.</w:t>
      </w:r>
    </w:p>
    <w:p w:rsidR="000116E3" w:rsidRDefault="000116E3" w:rsidP="000116E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Jestem świadomy/a odpowiedzialności karnej za złożenie fałszywego oświadczenia.</w:t>
      </w:r>
    </w:p>
    <w:p w:rsidR="000116E3" w:rsidRDefault="000116E3" w:rsidP="000116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116E3" w:rsidRDefault="000116E3" w:rsidP="000116E3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 zaistniałych zmianach zobowiązuję się powiadomić  Dyrektora Przedszkola                        w formie pisemnej.</w:t>
      </w:r>
    </w:p>
    <w:p w:rsidR="000116E3" w:rsidRDefault="000116E3" w:rsidP="000116E3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Uprzedzony/a o odpowiedzialności karnej z art.233 k.k. oświadczam, ze podane powyżej dane są zgodne ze stanem faktycznym.</w:t>
      </w:r>
    </w:p>
    <w:p w:rsidR="000116E3" w:rsidRDefault="000116E3" w:rsidP="000116E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116E3" w:rsidRDefault="000116E3" w:rsidP="000116E3">
      <w:pPr>
        <w:jc w:val="both"/>
        <w:rPr>
          <w:rFonts w:ascii="Arial" w:hAnsi="Arial" w:cs="Arial"/>
        </w:rPr>
      </w:pPr>
    </w:p>
    <w:p w:rsidR="000116E3" w:rsidRDefault="000116E3" w:rsidP="00011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………………………………….                                                </w:t>
      </w:r>
    </w:p>
    <w:p w:rsidR="000116E3" w:rsidRDefault="000116E3" w:rsidP="000116E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Czytelny podpis matki/opiekuna prawnego                       czytelny podpis ojca/opiekuna prawnego </w:t>
      </w:r>
    </w:p>
    <w:p w:rsidR="000116E3" w:rsidRDefault="000116E3" w:rsidP="000116E3">
      <w:pPr>
        <w:jc w:val="both"/>
        <w:rPr>
          <w:rFonts w:ascii="Arial" w:hAnsi="Arial" w:cs="Arial"/>
        </w:rPr>
      </w:pPr>
    </w:p>
    <w:p w:rsidR="000116E3" w:rsidRDefault="000116E3" w:rsidP="00011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A251AF" w:rsidRPr="000116E3" w:rsidRDefault="000116E3" w:rsidP="000116E3">
      <w:pPr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 xml:space="preserve">art. 150 ust. 6    ustawy Prawo oświatowe z 14 grudnia 2016 r.  (Dz. U. z 2021 r. poz. 1082). </w:t>
      </w:r>
    </w:p>
    <w:sectPr w:rsidR="00A251AF" w:rsidRPr="000116E3" w:rsidSect="00A2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D506C"/>
    <w:multiLevelType w:val="hybridMultilevel"/>
    <w:tmpl w:val="06C4FE52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116E3"/>
    <w:rsid w:val="000116E3"/>
    <w:rsid w:val="002C466D"/>
    <w:rsid w:val="002F35D3"/>
    <w:rsid w:val="00A251AF"/>
    <w:rsid w:val="00A671C6"/>
    <w:rsid w:val="00B83E75"/>
    <w:rsid w:val="00D0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3</cp:revision>
  <dcterms:created xsi:type="dcterms:W3CDTF">2025-02-13T14:01:00Z</dcterms:created>
  <dcterms:modified xsi:type="dcterms:W3CDTF">2025-02-13T14:11:00Z</dcterms:modified>
</cp:coreProperties>
</file>